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4901" w14:textId="4BF43D92" w:rsidR="00C975C8" w:rsidRDefault="00DA0447" w:rsidP="00F57642">
      <w:pPr>
        <w:jc w:val="center"/>
        <w:rPr>
          <w:rFonts w:cstheme="minorHAnsi"/>
          <w:b/>
          <w:bCs/>
          <w:sz w:val="56"/>
          <w:szCs w:val="56"/>
        </w:rPr>
      </w:pPr>
      <w:r>
        <w:rPr>
          <w:rFonts w:cstheme="minorHAnsi"/>
          <w:b/>
          <w:bCs/>
          <w:sz w:val="56"/>
          <w:szCs w:val="56"/>
        </w:rPr>
        <w:t>Ease into 2024 with this fantastic offer!</w:t>
      </w:r>
    </w:p>
    <w:p w14:paraId="1FF754CA" w14:textId="0131331F" w:rsidR="00B26316" w:rsidRPr="00106C2C" w:rsidRDefault="00DA0447" w:rsidP="00F57642">
      <w:pPr>
        <w:jc w:val="center"/>
        <w:rPr>
          <w:rFonts w:cstheme="minorHAnsi"/>
          <w:i/>
          <w:iCs/>
          <w:color w:val="FF0000"/>
          <w:sz w:val="52"/>
          <w:szCs w:val="52"/>
        </w:rPr>
      </w:pPr>
      <w:r w:rsidRPr="00106C2C">
        <w:rPr>
          <w:rFonts w:cstheme="minorHAnsi"/>
          <w:i/>
          <w:iCs/>
          <w:color w:val="FF0000"/>
          <w:sz w:val="52"/>
          <w:szCs w:val="52"/>
        </w:rPr>
        <w:t>Book</w:t>
      </w:r>
      <w:r w:rsidR="000737F9" w:rsidRPr="00106C2C">
        <w:rPr>
          <w:rFonts w:cstheme="minorHAnsi"/>
          <w:i/>
          <w:iCs/>
          <w:color w:val="FF0000"/>
          <w:sz w:val="52"/>
          <w:szCs w:val="52"/>
        </w:rPr>
        <w:t xml:space="preserve"> 3 nights Get the 4</w:t>
      </w:r>
      <w:r w:rsidR="000737F9" w:rsidRPr="00106C2C">
        <w:rPr>
          <w:rFonts w:cstheme="minorHAnsi"/>
          <w:i/>
          <w:iCs/>
          <w:color w:val="FF0000"/>
          <w:sz w:val="52"/>
          <w:szCs w:val="52"/>
          <w:vertAlign w:val="superscript"/>
        </w:rPr>
        <w:t>th</w:t>
      </w:r>
      <w:r w:rsidR="000737F9" w:rsidRPr="00106C2C">
        <w:rPr>
          <w:rFonts w:cstheme="minorHAnsi"/>
          <w:i/>
          <w:iCs/>
          <w:color w:val="FF0000"/>
          <w:sz w:val="52"/>
          <w:szCs w:val="52"/>
        </w:rPr>
        <w:t xml:space="preserve"> Night Free</w:t>
      </w:r>
      <w:r w:rsidRPr="00106C2C">
        <w:rPr>
          <w:rFonts w:cstheme="minorHAnsi"/>
          <w:i/>
          <w:iCs/>
          <w:color w:val="FF0000"/>
          <w:sz w:val="52"/>
          <w:szCs w:val="52"/>
        </w:rPr>
        <w:t>!</w:t>
      </w:r>
      <w:r w:rsidR="00C975C8" w:rsidRPr="00106C2C">
        <w:rPr>
          <w:rFonts w:cstheme="minorHAnsi"/>
          <w:i/>
          <w:iCs/>
          <w:color w:val="FF0000"/>
          <w:sz w:val="52"/>
          <w:szCs w:val="52"/>
        </w:rPr>
        <w:t xml:space="preserve"> </w:t>
      </w:r>
      <w:r w:rsidR="00B26316" w:rsidRPr="00106C2C">
        <w:rPr>
          <w:rFonts w:cstheme="minorHAnsi"/>
          <w:i/>
          <w:iCs/>
          <w:color w:val="FF0000"/>
          <w:sz w:val="52"/>
          <w:szCs w:val="52"/>
        </w:rPr>
        <w:t xml:space="preserve"> </w:t>
      </w:r>
    </w:p>
    <w:p w14:paraId="24EB86AE" w14:textId="5782E6B4" w:rsidR="00B26316" w:rsidRPr="00106C2C" w:rsidRDefault="00106C2C" w:rsidP="00F57642">
      <w:pPr>
        <w:rPr>
          <w:rFonts w:cstheme="minorHAnsi"/>
          <w:b/>
          <w:bCs/>
          <w:color w:val="FFFFFF" w:themeColor="background1"/>
          <w:sz w:val="28"/>
          <w:szCs w:val="28"/>
        </w:rPr>
      </w:pPr>
      <w:r w:rsidRPr="00106C2C">
        <w:rPr>
          <w:rFonts w:ascii="Bahnschrift Light" w:hAnsi="Bahnschrift Light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82893B" wp14:editId="53D97B4E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6121400" cy="3137218"/>
            <wp:effectExtent l="133350" t="114300" r="127000" b="158750"/>
            <wp:wrapNone/>
            <wp:docPr id="17894427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4276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1372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80F41" w14:textId="124133EA" w:rsidR="00AD3BA0" w:rsidRPr="00106C2C" w:rsidRDefault="00AD3BA0" w:rsidP="002335B8">
      <w:pPr>
        <w:jc w:val="center"/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</w:pPr>
      <w:r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Extend your beach get-aways </w:t>
      </w:r>
      <w:r w:rsidR="005407A5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this Winter </w:t>
      </w:r>
      <w:r w:rsidR="00DF5D76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and </w:t>
      </w:r>
      <w:r w:rsidR="00DA0447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delight in</w:t>
      </w:r>
      <w:r w:rsidR="00DF5D76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 the tranquility </w:t>
      </w:r>
      <w:r w:rsidR="00D667D1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of the surroundings</w:t>
      </w:r>
      <w:r w:rsidR="002335B8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!</w:t>
      </w:r>
    </w:p>
    <w:p w14:paraId="40416396" w14:textId="714ABD4A" w:rsidR="00D667D1" w:rsidRPr="00106C2C" w:rsidRDefault="005B5245" w:rsidP="002335B8">
      <w:pPr>
        <w:jc w:val="center"/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</w:pPr>
      <w:r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Come enjoy the BEST kept secret in South Texas &amp; </w:t>
      </w:r>
      <w:r w:rsidR="005407A5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Make Sundial @ Mustang Towers your </w:t>
      </w:r>
      <w:r w:rsidR="001D59BA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Beach </w:t>
      </w:r>
      <w:r w:rsidR="00C52D7D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>Condo</w:t>
      </w:r>
      <w:r w:rsidR="005407A5"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 get-away</w:t>
      </w:r>
      <w:r w:rsidRPr="00106C2C">
        <w:rPr>
          <w:rFonts w:cstheme="minorHAnsi"/>
          <w:b/>
          <w:bCs/>
          <w:i/>
          <w:iCs/>
          <w:color w:val="FFFFFF" w:themeColor="background1"/>
          <w:sz w:val="28"/>
          <w:szCs w:val="28"/>
        </w:rPr>
        <w:t xml:space="preserve"> this Winter</w:t>
      </w:r>
    </w:p>
    <w:p w14:paraId="08DBEBF6" w14:textId="77777777" w:rsidR="00C52D7D" w:rsidRPr="00106C2C" w:rsidRDefault="00C52D7D" w:rsidP="00B26316">
      <w:pPr>
        <w:rPr>
          <w:rFonts w:cstheme="minorHAnsi"/>
          <w:b/>
          <w:bCs/>
          <w:color w:val="FFFFFF" w:themeColor="background1"/>
          <w:sz w:val="28"/>
          <w:szCs w:val="28"/>
        </w:rPr>
      </w:pPr>
    </w:p>
    <w:p w14:paraId="7D8DE514" w14:textId="7B4A55F3" w:rsidR="00C52D7D" w:rsidRPr="00106C2C" w:rsidRDefault="001B126C" w:rsidP="00B26316">
      <w:pPr>
        <w:rPr>
          <w:rFonts w:cstheme="minorHAnsi"/>
          <w:b/>
          <w:bCs/>
          <w:color w:val="FFFFFF" w:themeColor="background1"/>
          <w:sz w:val="28"/>
          <w:szCs w:val="28"/>
        </w:rPr>
      </w:pPr>
      <w:r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Sundial Owners 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>A</w:t>
      </w:r>
      <w:r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ssociation is 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>presenting</w:t>
      </w:r>
      <w:r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a </w:t>
      </w:r>
      <w:r w:rsidR="00DA0447" w:rsidRPr="00106C2C">
        <w:rPr>
          <w:rFonts w:cstheme="minorHAnsi"/>
          <w:b/>
          <w:bCs/>
          <w:color w:val="FFFFFF" w:themeColor="background1"/>
          <w:sz w:val="28"/>
          <w:szCs w:val="28"/>
        </w:rPr>
        <w:t>limited time</w:t>
      </w:r>
      <w:r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offer. </w:t>
      </w:r>
      <w:r w:rsidR="002335B8" w:rsidRPr="00106C2C">
        <w:rPr>
          <w:rFonts w:cstheme="minorHAnsi"/>
          <w:b/>
          <w:bCs/>
          <w:color w:val="FFFFFF" w:themeColor="background1"/>
          <w:sz w:val="28"/>
          <w:szCs w:val="28"/>
        </w:rPr>
        <w:t>From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A536B5" w:rsidRPr="00106C2C">
        <w:rPr>
          <w:rFonts w:cstheme="minorHAnsi"/>
          <w:b/>
          <w:bCs/>
          <w:color w:val="FFFFFF" w:themeColor="background1"/>
          <w:sz w:val="28"/>
          <w:szCs w:val="28"/>
        </w:rPr>
        <w:t>January 13th</w:t>
      </w:r>
      <w:r w:rsidR="002335B8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, 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>202</w:t>
      </w:r>
      <w:r w:rsidR="00A536B5" w:rsidRPr="00106C2C">
        <w:rPr>
          <w:rFonts w:cstheme="minorHAnsi"/>
          <w:b/>
          <w:bCs/>
          <w:color w:val="FFFFFF" w:themeColor="background1"/>
          <w:sz w:val="28"/>
          <w:szCs w:val="28"/>
        </w:rPr>
        <w:t>4</w:t>
      </w:r>
      <w:r w:rsidR="002335B8" w:rsidRPr="00106C2C">
        <w:rPr>
          <w:rFonts w:cstheme="minorHAnsi"/>
          <w:b/>
          <w:bCs/>
          <w:color w:val="FFFFFF" w:themeColor="background1"/>
          <w:sz w:val="28"/>
          <w:szCs w:val="28"/>
        </w:rPr>
        <w:t>,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to </w:t>
      </w:r>
      <w:r w:rsidR="00A536B5" w:rsidRPr="00106C2C">
        <w:rPr>
          <w:rFonts w:cstheme="minorHAnsi"/>
          <w:b/>
          <w:bCs/>
          <w:color w:val="FFFFFF" w:themeColor="background1"/>
          <w:sz w:val="28"/>
          <w:szCs w:val="28"/>
        </w:rPr>
        <w:t>May</w:t>
      </w:r>
      <w:r w:rsidR="0091506D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A536B5" w:rsidRPr="00106C2C">
        <w:rPr>
          <w:rFonts w:cstheme="minorHAnsi"/>
          <w:b/>
          <w:bCs/>
          <w:color w:val="FFFFFF" w:themeColor="background1"/>
          <w:sz w:val="28"/>
          <w:szCs w:val="28"/>
        </w:rPr>
        <w:t>5th</w:t>
      </w:r>
      <w:r w:rsidR="002335B8" w:rsidRPr="00106C2C">
        <w:rPr>
          <w:rFonts w:cstheme="minorHAnsi"/>
          <w:b/>
          <w:bCs/>
          <w:color w:val="FFFFFF" w:themeColor="background1"/>
          <w:sz w:val="28"/>
          <w:szCs w:val="28"/>
        </w:rPr>
        <w:t>, 202</w:t>
      </w:r>
      <w:r w:rsidR="00A536B5" w:rsidRPr="00106C2C">
        <w:rPr>
          <w:rFonts w:cstheme="minorHAnsi"/>
          <w:b/>
          <w:bCs/>
          <w:color w:val="FFFFFF" w:themeColor="background1"/>
          <w:sz w:val="28"/>
          <w:szCs w:val="28"/>
        </w:rPr>
        <w:t>4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, </w:t>
      </w:r>
      <w:r w:rsidR="00DA0447" w:rsidRPr="00106C2C">
        <w:rPr>
          <w:rFonts w:cstheme="minorHAnsi"/>
          <w:b/>
          <w:bCs/>
          <w:color w:val="FFFFFF" w:themeColor="background1"/>
          <w:sz w:val="28"/>
          <w:szCs w:val="28"/>
        </w:rPr>
        <w:t>buy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t</w:t>
      </w:r>
      <w:r w:rsidR="00A536B5" w:rsidRPr="00106C2C">
        <w:rPr>
          <w:rFonts w:cstheme="minorHAnsi"/>
          <w:b/>
          <w:bCs/>
          <w:color w:val="FFFFFF" w:themeColor="background1"/>
          <w:sz w:val="28"/>
          <w:szCs w:val="28"/>
        </w:rPr>
        <w:t>hree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47181D" w:rsidRPr="00106C2C">
        <w:rPr>
          <w:rFonts w:cstheme="minorHAnsi"/>
          <w:b/>
          <w:bCs/>
          <w:color w:val="FFFFFF" w:themeColor="background1"/>
          <w:sz w:val="28"/>
          <w:szCs w:val="28"/>
        </w:rPr>
        <w:t>nights and get the 4</w:t>
      </w:r>
      <w:r w:rsidR="0047181D" w:rsidRPr="00106C2C">
        <w:rPr>
          <w:rFonts w:cstheme="minorHAnsi"/>
          <w:b/>
          <w:bCs/>
          <w:color w:val="FFFFFF" w:themeColor="background1"/>
          <w:sz w:val="28"/>
          <w:szCs w:val="28"/>
          <w:vertAlign w:val="superscript"/>
        </w:rPr>
        <w:t>th</w:t>
      </w:r>
      <w:r w:rsidR="0047181D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night free</w:t>
      </w:r>
      <w:r w:rsidR="00F95A71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. </w:t>
      </w:r>
      <w:r w:rsidR="0047181D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All rentals are on a first come basis. </w:t>
      </w:r>
      <w:r w:rsidR="00DA0447" w:rsidRPr="00106C2C">
        <w:rPr>
          <w:rFonts w:cstheme="minorHAnsi"/>
          <w:b/>
          <w:bCs/>
          <w:color w:val="FFFFFF" w:themeColor="background1"/>
          <w:sz w:val="28"/>
          <w:szCs w:val="28"/>
        </w:rPr>
        <w:t>Available</w:t>
      </w:r>
      <w:r w:rsidR="00D97E06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unit</w:t>
      </w:r>
      <w:r w:rsidR="00C52184" w:rsidRPr="00106C2C">
        <w:rPr>
          <w:rFonts w:cstheme="minorHAnsi"/>
          <w:b/>
          <w:bCs/>
          <w:color w:val="FFFFFF" w:themeColor="background1"/>
          <w:sz w:val="28"/>
          <w:szCs w:val="28"/>
        </w:rPr>
        <w:t>s</w:t>
      </w:r>
      <w:r w:rsidR="00D97E06" w:rsidRPr="00106C2C">
        <w:rPr>
          <w:rFonts w:cstheme="minorHAnsi"/>
          <w:b/>
          <w:bCs/>
          <w:color w:val="FFFFFF" w:themeColor="background1"/>
          <w:sz w:val="28"/>
          <w:szCs w:val="28"/>
        </w:rPr>
        <w:t xml:space="preserve"> are identified below</w:t>
      </w:r>
      <w:r w:rsidR="002335B8" w:rsidRPr="00106C2C">
        <w:rPr>
          <w:rFonts w:cstheme="minorHAnsi"/>
          <w:b/>
          <w:bCs/>
          <w:color w:val="FFFFFF" w:themeColor="background1"/>
          <w:sz w:val="28"/>
          <w:szCs w:val="28"/>
        </w:rPr>
        <w:t>:</w:t>
      </w:r>
    </w:p>
    <w:p w14:paraId="3D019312" w14:textId="3C4B2160" w:rsidR="00980EAB" w:rsidRPr="00E97B9C" w:rsidRDefault="00980EAB" w:rsidP="00980EA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8"/>
          <w:szCs w:val="28"/>
        </w:rPr>
      </w:pPr>
      <w:r w:rsidRPr="00E97B9C">
        <w:rPr>
          <w:rFonts w:cstheme="minorHAnsi"/>
          <w:b/>
          <w:bCs/>
          <w:color w:val="FF0000"/>
          <w:sz w:val="28"/>
          <w:szCs w:val="28"/>
        </w:rPr>
        <w:t>Two Bed</w:t>
      </w:r>
      <w:r w:rsidR="000609A0" w:rsidRPr="00E97B9C">
        <w:rPr>
          <w:rFonts w:cstheme="minorHAnsi"/>
          <w:b/>
          <w:bCs/>
          <w:color w:val="FF0000"/>
          <w:sz w:val="28"/>
          <w:szCs w:val="28"/>
        </w:rPr>
        <w:t>room Offer – 3 nights &amp; the 4</w:t>
      </w:r>
      <w:r w:rsidR="000609A0" w:rsidRPr="00E97B9C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  <w:r w:rsidR="000609A0" w:rsidRPr="00E97B9C">
        <w:rPr>
          <w:rFonts w:cstheme="minorHAnsi"/>
          <w:b/>
          <w:bCs/>
          <w:color w:val="FF0000"/>
          <w:sz w:val="28"/>
          <w:szCs w:val="28"/>
        </w:rPr>
        <w:t xml:space="preserve"> night is free - $415.00</w:t>
      </w:r>
    </w:p>
    <w:p w14:paraId="0FE0AEB7" w14:textId="3B5A4F22" w:rsidR="000609A0" w:rsidRPr="00E97B9C" w:rsidRDefault="000609A0" w:rsidP="00DA0447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FF0000"/>
          <w:sz w:val="28"/>
          <w:szCs w:val="28"/>
        </w:rPr>
      </w:pPr>
      <w:r w:rsidRPr="00E97B9C">
        <w:rPr>
          <w:rFonts w:cstheme="minorHAnsi"/>
          <w:b/>
          <w:bCs/>
          <w:color w:val="FF0000"/>
          <w:sz w:val="28"/>
          <w:szCs w:val="28"/>
        </w:rPr>
        <w:t>Three Bedroom Offer - 3 nights &amp; the 4</w:t>
      </w:r>
      <w:r w:rsidRPr="00E97B9C">
        <w:rPr>
          <w:rFonts w:cstheme="minorHAnsi"/>
          <w:b/>
          <w:bCs/>
          <w:color w:val="FF0000"/>
          <w:sz w:val="28"/>
          <w:szCs w:val="28"/>
          <w:vertAlign w:val="superscript"/>
        </w:rPr>
        <w:t>th</w:t>
      </w:r>
      <w:r w:rsidRPr="00E97B9C">
        <w:rPr>
          <w:rFonts w:cstheme="minorHAnsi"/>
          <w:b/>
          <w:bCs/>
          <w:color w:val="FF0000"/>
          <w:sz w:val="28"/>
          <w:szCs w:val="28"/>
        </w:rPr>
        <w:t xml:space="preserve"> night is free - $580.00</w:t>
      </w:r>
      <w:r w:rsidR="00DA0447" w:rsidRPr="00E97B9C">
        <w:rPr>
          <w:color w:val="FF0000"/>
          <w:sz w:val="28"/>
          <w:szCs w:val="28"/>
        </w:rPr>
        <w:t xml:space="preserve"> </w:t>
      </w:r>
    </w:p>
    <w:p w14:paraId="00BF74E6" w14:textId="77777777" w:rsidR="00106C2C" w:rsidRPr="00106C2C" w:rsidRDefault="00106C2C" w:rsidP="00106C2C">
      <w:pPr>
        <w:pStyle w:val="ListParagraph"/>
        <w:ind w:left="1440"/>
        <w:rPr>
          <w:rFonts w:cstheme="minorHAnsi"/>
          <w:b/>
          <w:bCs/>
          <w:color w:val="FFFFFF" w:themeColor="background1"/>
          <w:sz w:val="24"/>
          <w:szCs w:val="24"/>
        </w:rPr>
      </w:pPr>
    </w:p>
    <w:p w14:paraId="60E7D8AB" w14:textId="77777777" w:rsidR="00106C2C" w:rsidRPr="00106C2C" w:rsidRDefault="00106C2C" w:rsidP="00106C2C">
      <w:pPr>
        <w:rPr>
          <w:rFonts w:cstheme="minorHAnsi"/>
          <w:b/>
          <w:bCs/>
          <w:color w:val="FFFFFF" w:themeColor="background1"/>
          <w:sz w:val="24"/>
          <w:szCs w:val="24"/>
        </w:rPr>
      </w:pPr>
    </w:p>
    <w:p w14:paraId="0BE9B5F8" w14:textId="6E1CF821" w:rsidR="00D97E06" w:rsidRPr="000609A0" w:rsidRDefault="00D97E06" w:rsidP="00B26316">
      <w:pPr>
        <w:rPr>
          <w:b/>
          <w:bCs/>
        </w:rPr>
      </w:pPr>
    </w:p>
    <w:p w14:paraId="77C9893C" w14:textId="46C5DC17" w:rsidR="0047181D" w:rsidRDefault="001965C8" w:rsidP="00B26316">
      <w:pPr>
        <w:rPr>
          <w:rFonts w:ascii="Bahnschrift Light" w:hAnsi="Bahnschrift Light" w:cs="Arial"/>
          <w:b/>
          <w:bCs/>
          <w:sz w:val="24"/>
          <w:szCs w:val="24"/>
        </w:rPr>
      </w:pPr>
      <w:r w:rsidRPr="001965C8">
        <w:rPr>
          <w:noProof/>
        </w:rPr>
        <w:drawing>
          <wp:inline distT="0" distB="0" distL="0" distR="0" wp14:anchorId="2F993918" wp14:editId="25E5CFBA">
            <wp:extent cx="5943600" cy="3291840"/>
            <wp:effectExtent l="0" t="0" r="0" b="3810"/>
            <wp:docPr id="1801858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85855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C2C" w:rsidRPr="00106C2C">
        <w:rPr>
          <w:noProof/>
        </w:rPr>
        <w:t xml:space="preserve"> </w:t>
      </w:r>
    </w:p>
    <w:p w14:paraId="7ED8DE23" w14:textId="1D2BB313" w:rsidR="0091506D" w:rsidRPr="00DF5D76" w:rsidRDefault="0091506D" w:rsidP="00B26316">
      <w:pPr>
        <w:rPr>
          <w:rFonts w:ascii="Bahnschrift Light" w:hAnsi="Bahnschrift Light" w:cs="Arial"/>
          <w:b/>
          <w:bCs/>
          <w:sz w:val="24"/>
          <w:szCs w:val="24"/>
        </w:rPr>
      </w:pP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  <w:r>
        <w:rPr>
          <w:rFonts w:ascii="Bahnschrift Light" w:hAnsi="Bahnschrift Light" w:cs="Arial"/>
          <w:b/>
          <w:bCs/>
          <w:sz w:val="24"/>
          <w:szCs w:val="24"/>
        </w:rPr>
        <w:tab/>
      </w:r>
    </w:p>
    <w:p w14:paraId="4C20E8FB" w14:textId="4098ACE0" w:rsidR="00B26316" w:rsidRPr="002335B8" w:rsidRDefault="00F57642" w:rsidP="00B51B04">
      <w:pPr>
        <w:jc w:val="center"/>
        <w:rPr>
          <w:rFonts w:cstheme="minorHAnsi"/>
          <w:b/>
          <w:bCs/>
          <w:sz w:val="28"/>
          <w:szCs w:val="28"/>
        </w:rPr>
      </w:pPr>
      <w:r w:rsidRPr="002335B8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BFCB937" wp14:editId="61A83395">
            <wp:extent cx="579120" cy="526650"/>
            <wp:effectExtent l="0" t="0" r="0" b="6985"/>
            <wp:docPr id="1818368423" name="Picture 1818368423" descr="A palm trees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01409" name="Picture 1" descr="A palm trees with green leaves&#10;&#10;Description automatically generated"/>
                    <pic:cNvPicPr/>
                  </pic:nvPicPr>
                  <pic:blipFill>
                    <a:blip r:embed="rId7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99" cy="54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E06" w:rsidRPr="002335B8">
        <w:rPr>
          <w:rFonts w:cstheme="minorHAnsi"/>
          <w:b/>
          <w:bCs/>
          <w:sz w:val="28"/>
          <w:szCs w:val="28"/>
        </w:rPr>
        <w:t>Contact the Sundial office at 361</w:t>
      </w:r>
      <w:r w:rsidR="002335B8">
        <w:rPr>
          <w:rFonts w:cstheme="minorHAnsi"/>
          <w:b/>
          <w:bCs/>
          <w:sz w:val="28"/>
          <w:szCs w:val="28"/>
        </w:rPr>
        <w:t>-</w:t>
      </w:r>
      <w:r w:rsidR="00D97E06" w:rsidRPr="002335B8">
        <w:rPr>
          <w:rFonts w:cstheme="minorHAnsi"/>
          <w:b/>
          <w:bCs/>
          <w:sz w:val="28"/>
          <w:szCs w:val="28"/>
        </w:rPr>
        <w:t xml:space="preserve">749-6668 for more </w:t>
      </w:r>
      <w:r w:rsidR="00F4025F" w:rsidRPr="002335B8">
        <w:rPr>
          <w:rFonts w:cstheme="minorHAnsi"/>
          <w:b/>
          <w:bCs/>
          <w:sz w:val="28"/>
          <w:szCs w:val="28"/>
        </w:rPr>
        <w:t>information.</w:t>
      </w:r>
    </w:p>
    <w:sectPr w:rsidR="00B26316" w:rsidRPr="002335B8" w:rsidSect="004C245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2F0A"/>
    <w:multiLevelType w:val="hybridMultilevel"/>
    <w:tmpl w:val="96A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1502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16"/>
    <w:rsid w:val="00030A1D"/>
    <w:rsid w:val="000609A0"/>
    <w:rsid w:val="000737F9"/>
    <w:rsid w:val="000C0927"/>
    <w:rsid w:val="00106C2C"/>
    <w:rsid w:val="001965C8"/>
    <w:rsid w:val="001B126C"/>
    <w:rsid w:val="001D59BA"/>
    <w:rsid w:val="00224F47"/>
    <w:rsid w:val="002335B8"/>
    <w:rsid w:val="00243757"/>
    <w:rsid w:val="0024758C"/>
    <w:rsid w:val="002959E8"/>
    <w:rsid w:val="0047181D"/>
    <w:rsid w:val="004C2451"/>
    <w:rsid w:val="004F3939"/>
    <w:rsid w:val="005407A5"/>
    <w:rsid w:val="005B5245"/>
    <w:rsid w:val="008956DC"/>
    <w:rsid w:val="008D3999"/>
    <w:rsid w:val="0091506D"/>
    <w:rsid w:val="0097339C"/>
    <w:rsid w:val="00980EAB"/>
    <w:rsid w:val="009942D8"/>
    <w:rsid w:val="00A536B5"/>
    <w:rsid w:val="00AD3BA0"/>
    <w:rsid w:val="00B26316"/>
    <w:rsid w:val="00B51B04"/>
    <w:rsid w:val="00BE2AD3"/>
    <w:rsid w:val="00C52184"/>
    <w:rsid w:val="00C52D7D"/>
    <w:rsid w:val="00C975C8"/>
    <w:rsid w:val="00CC7E63"/>
    <w:rsid w:val="00D667D1"/>
    <w:rsid w:val="00D97E06"/>
    <w:rsid w:val="00DA0447"/>
    <w:rsid w:val="00DF5D76"/>
    <w:rsid w:val="00E97B9C"/>
    <w:rsid w:val="00ED327D"/>
    <w:rsid w:val="00F4025F"/>
    <w:rsid w:val="00F57642"/>
    <w:rsid w:val="00F60212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6A7D"/>
  <w15:chartTrackingRefBased/>
  <w15:docId w15:val="{115C176E-9E78-4A4A-890B-C32750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Dan O'Connor</cp:lastModifiedBy>
  <cp:revision>2</cp:revision>
  <dcterms:created xsi:type="dcterms:W3CDTF">2024-01-10T15:28:00Z</dcterms:created>
  <dcterms:modified xsi:type="dcterms:W3CDTF">2024-01-10T15:28:00Z</dcterms:modified>
</cp:coreProperties>
</file>